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4F04F" w14:textId="77777777" w:rsidR="00434033" w:rsidRPr="00CF6E6F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E6F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</w:t>
      </w:r>
    </w:p>
    <w:p w14:paraId="6523DC1E" w14:textId="77777777" w:rsidR="00434033" w:rsidRPr="00CF6E6F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E6F">
        <w:rPr>
          <w:rFonts w:ascii="Times New Roman" w:hAnsi="Times New Roman" w:cs="Times New Roman"/>
          <w:b/>
          <w:sz w:val="24"/>
          <w:szCs w:val="24"/>
        </w:rPr>
        <w:t>ОБРАЗОВАТЕЛЬНОЕ УЧРЕЖДЕНИЕ</w:t>
      </w:r>
    </w:p>
    <w:p w14:paraId="2BC04770" w14:textId="77777777" w:rsidR="00434033" w:rsidRPr="00CF6E6F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E6F">
        <w:rPr>
          <w:rFonts w:ascii="Times New Roman" w:hAnsi="Times New Roman" w:cs="Times New Roman"/>
          <w:b/>
          <w:sz w:val="24"/>
          <w:szCs w:val="24"/>
        </w:rPr>
        <w:t>«ЦЕНТР РАЗВИТИЯ РЕБЕНКА ДЕТСКИЙ САД № 5 «АКАДЕМИЯ ДЕТСТВА» ГОРОДА РУБЦОВСКА</w:t>
      </w:r>
    </w:p>
    <w:p w14:paraId="0A8153AE" w14:textId="77777777" w:rsidR="00434033" w:rsidRPr="00CF6E6F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E6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14:paraId="1E73F256" w14:textId="77777777" w:rsidR="00434033" w:rsidRPr="00CF6E6F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E6F">
        <w:rPr>
          <w:rFonts w:ascii="Times New Roman" w:hAnsi="Times New Roman" w:cs="Times New Roman"/>
          <w:b/>
          <w:sz w:val="24"/>
          <w:szCs w:val="24"/>
        </w:rPr>
        <w:t>658222, г. Рубцовск, улица Федоренко, 5</w:t>
      </w:r>
    </w:p>
    <w:p w14:paraId="61248297" w14:textId="77777777" w:rsidR="00434033" w:rsidRPr="00CF6E6F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E6F">
        <w:rPr>
          <w:rFonts w:ascii="Times New Roman" w:hAnsi="Times New Roman" w:cs="Times New Roman"/>
          <w:b/>
          <w:sz w:val="24"/>
          <w:szCs w:val="24"/>
        </w:rPr>
        <w:t>тел. (38557)71803</w:t>
      </w:r>
    </w:p>
    <w:p w14:paraId="50B2C148" w14:textId="77777777" w:rsidR="00434033" w:rsidRPr="008A5747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  <w:lang w:val="en-US"/>
        </w:rPr>
      </w:pPr>
      <w:r w:rsidRPr="00CF6E6F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8A5747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CF6E6F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8A57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hyperlink r:id="rId5" w:history="1">
        <w:r w:rsidRPr="00CF6E6F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ds</w:t>
        </w:r>
        <w:r w:rsidRPr="008A5747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5</w:t>
        </w:r>
        <w:r w:rsidRPr="00CF6E6F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akademiadetstva</w:t>
        </w:r>
        <w:r w:rsidRPr="008A5747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@</w:t>
        </w:r>
        <w:r w:rsidRPr="00CF6E6F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mail</w:t>
        </w:r>
        <w:r w:rsidRPr="008A5747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.</w:t>
        </w:r>
        <w:r w:rsidRPr="00CF6E6F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ru</w:t>
        </w:r>
      </w:hyperlink>
    </w:p>
    <w:p w14:paraId="74ADCC9B" w14:textId="77777777" w:rsidR="00434033" w:rsidRPr="008A5747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  <w:lang w:val="en-US"/>
        </w:rPr>
      </w:pPr>
    </w:p>
    <w:p w14:paraId="4A8F5443" w14:textId="77777777" w:rsidR="00434033" w:rsidRPr="008A5747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  <w:lang w:val="en-US"/>
        </w:rPr>
      </w:pPr>
    </w:p>
    <w:p w14:paraId="77A07537" w14:textId="77777777" w:rsidR="00434033" w:rsidRPr="008A5747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  <w:lang w:val="en-US"/>
        </w:rPr>
      </w:pPr>
    </w:p>
    <w:p w14:paraId="61BDA7E1" w14:textId="77777777" w:rsidR="00434033" w:rsidRPr="008A5747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  <w:lang w:val="en-US"/>
        </w:rPr>
      </w:pPr>
    </w:p>
    <w:p w14:paraId="43DE47F7" w14:textId="77777777" w:rsidR="00434033" w:rsidRPr="008A5747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  <w:lang w:val="en-US"/>
        </w:rPr>
      </w:pPr>
    </w:p>
    <w:p w14:paraId="417BB7C8" w14:textId="77777777" w:rsidR="00434033" w:rsidRPr="008A5747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  <w:lang w:val="en-US"/>
        </w:rPr>
      </w:pPr>
    </w:p>
    <w:p w14:paraId="42464075" w14:textId="77777777" w:rsidR="00434033" w:rsidRPr="008A5747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  <w:lang w:val="en-US"/>
        </w:rPr>
      </w:pPr>
    </w:p>
    <w:p w14:paraId="1C23A950" w14:textId="77777777" w:rsidR="00434033" w:rsidRPr="008A5747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  <w:lang w:val="en-US"/>
        </w:rPr>
      </w:pPr>
    </w:p>
    <w:p w14:paraId="1F232F9E" w14:textId="77777777" w:rsidR="00434033" w:rsidRPr="008A5747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  <w:lang w:val="en-US"/>
        </w:rPr>
      </w:pPr>
    </w:p>
    <w:p w14:paraId="23E673CD" w14:textId="77777777" w:rsidR="00434033" w:rsidRPr="008A5747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  <w:lang w:val="en-US"/>
        </w:rPr>
      </w:pPr>
    </w:p>
    <w:p w14:paraId="5AF54A2D" w14:textId="77777777" w:rsidR="00434033" w:rsidRPr="008A5747" w:rsidRDefault="00434033" w:rsidP="00434033">
      <w:pPr>
        <w:spacing w:after="0" w:line="276" w:lineRule="auto"/>
        <w:jc w:val="center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  <w:lang w:val="en-US"/>
        </w:rPr>
      </w:pPr>
    </w:p>
    <w:p w14:paraId="2F5A5F73" w14:textId="77777777" w:rsidR="008A5747" w:rsidRDefault="008A5747" w:rsidP="004340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bdr w:val="none" w:sz="0" w:space="0" w:color="auto" w:frame="1"/>
          <w:lang w:eastAsia="ru-RU"/>
        </w:rPr>
      </w:pPr>
      <w:r w:rsidRPr="008A574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bdr w:val="none" w:sz="0" w:space="0" w:color="auto" w:frame="1"/>
          <w:lang w:eastAsia="ru-RU"/>
        </w:rPr>
        <w:t xml:space="preserve">Проект </w:t>
      </w:r>
    </w:p>
    <w:p w14:paraId="0D773135" w14:textId="5CD34066" w:rsidR="00434033" w:rsidRPr="00CF6E6F" w:rsidRDefault="008A5747" w:rsidP="004340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32"/>
          <w:szCs w:val="32"/>
          <w:bdr w:val="none" w:sz="0" w:space="0" w:color="auto" w:frame="1"/>
          <w:lang w:eastAsia="ru-RU"/>
        </w:rPr>
      </w:pPr>
      <w:r w:rsidRPr="008A574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bdr w:val="none" w:sz="0" w:space="0" w:color="auto" w:frame="1"/>
          <w:lang w:eastAsia="ru-RU"/>
        </w:rPr>
        <w:t>«Сказочный мир: создание анимационного мультфильма»</w:t>
      </w:r>
    </w:p>
    <w:p w14:paraId="30A77879" w14:textId="77777777" w:rsidR="00434033" w:rsidRPr="00CF6E6F" w:rsidRDefault="00434033" w:rsidP="004340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32"/>
          <w:szCs w:val="32"/>
          <w:bdr w:val="none" w:sz="0" w:space="0" w:color="auto" w:frame="1"/>
          <w:lang w:eastAsia="ru-RU"/>
        </w:rPr>
      </w:pPr>
    </w:p>
    <w:p w14:paraId="23C598F8" w14:textId="77777777" w:rsidR="00434033" w:rsidRPr="00CF6E6F" w:rsidRDefault="00434033" w:rsidP="004340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32"/>
          <w:szCs w:val="32"/>
          <w:bdr w:val="none" w:sz="0" w:space="0" w:color="auto" w:frame="1"/>
          <w:lang w:eastAsia="ru-RU"/>
        </w:rPr>
      </w:pPr>
    </w:p>
    <w:p w14:paraId="6E8A21DB" w14:textId="77777777" w:rsidR="00434033" w:rsidRPr="00CF6E6F" w:rsidRDefault="00434033" w:rsidP="004340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32"/>
          <w:szCs w:val="32"/>
          <w:bdr w:val="none" w:sz="0" w:space="0" w:color="auto" w:frame="1"/>
          <w:lang w:eastAsia="ru-RU"/>
        </w:rPr>
      </w:pPr>
    </w:p>
    <w:p w14:paraId="4441BE80" w14:textId="77777777" w:rsidR="00434033" w:rsidRPr="00CF6E6F" w:rsidRDefault="00434033" w:rsidP="004340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32"/>
          <w:szCs w:val="32"/>
          <w:bdr w:val="none" w:sz="0" w:space="0" w:color="auto" w:frame="1"/>
          <w:lang w:eastAsia="ru-RU"/>
        </w:rPr>
      </w:pPr>
    </w:p>
    <w:p w14:paraId="29361CBA" w14:textId="77777777" w:rsidR="00434033" w:rsidRPr="00CF6E6F" w:rsidRDefault="00434033" w:rsidP="00434033">
      <w:pPr>
        <w:widowControl w:val="0"/>
        <w:autoSpaceDE w:val="0"/>
        <w:autoSpaceDN w:val="0"/>
        <w:spacing w:before="68" w:after="0" w:line="240" w:lineRule="auto"/>
        <w:ind w:left="862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CF6E6F">
        <w:rPr>
          <w:rFonts w:ascii="Times New Roman" w:eastAsia="Times New Roman" w:hAnsi="Times New Roman" w:cs="Times New Roman"/>
          <w:sz w:val="28"/>
          <w:szCs w:val="24"/>
        </w:rPr>
        <w:t>Разработала:</w:t>
      </w:r>
    </w:p>
    <w:p w14:paraId="1BF8D873" w14:textId="0D6A59D7" w:rsidR="00434033" w:rsidRPr="00CF6E6F" w:rsidRDefault="00434033" w:rsidP="00434033">
      <w:pPr>
        <w:widowControl w:val="0"/>
        <w:autoSpaceDE w:val="0"/>
        <w:autoSpaceDN w:val="0"/>
        <w:spacing w:before="68" w:after="0" w:line="240" w:lineRule="auto"/>
        <w:ind w:left="862"/>
        <w:jc w:val="right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Бисник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Анастасия Владимировна</w:t>
      </w:r>
      <w:r w:rsidRPr="00CF6E6F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</w:p>
    <w:p w14:paraId="34947531" w14:textId="65CECC07" w:rsidR="00434033" w:rsidRPr="00CF6E6F" w:rsidRDefault="00434033" w:rsidP="00434033">
      <w:pPr>
        <w:widowControl w:val="0"/>
        <w:autoSpaceDE w:val="0"/>
        <w:autoSpaceDN w:val="0"/>
        <w:spacing w:before="68" w:after="0" w:line="240" w:lineRule="auto"/>
        <w:ind w:left="862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воспитатель</w:t>
      </w:r>
    </w:p>
    <w:p w14:paraId="3E60A23B" w14:textId="77777777" w:rsidR="00434033" w:rsidRPr="00CF6E6F" w:rsidRDefault="00434033" w:rsidP="00434033">
      <w:pPr>
        <w:widowControl w:val="0"/>
        <w:autoSpaceDE w:val="0"/>
        <w:autoSpaceDN w:val="0"/>
        <w:spacing w:before="68" w:after="0" w:line="240" w:lineRule="auto"/>
        <w:ind w:left="86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C3C8B93" w14:textId="77777777" w:rsidR="00434033" w:rsidRPr="00CF6E6F" w:rsidRDefault="00434033" w:rsidP="00434033">
      <w:pPr>
        <w:widowControl w:val="0"/>
        <w:autoSpaceDE w:val="0"/>
        <w:autoSpaceDN w:val="0"/>
        <w:spacing w:before="68" w:after="0" w:line="240" w:lineRule="auto"/>
        <w:ind w:left="86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9C34D95" w14:textId="77777777" w:rsidR="00434033" w:rsidRPr="00CF6E6F" w:rsidRDefault="00434033" w:rsidP="00434033">
      <w:pPr>
        <w:widowControl w:val="0"/>
        <w:autoSpaceDE w:val="0"/>
        <w:autoSpaceDN w:val="0"/>
        <w:spacing w:before="68" w:after="0" w:line="240" w:lineRule="auto"/>
        <w:ind w:left="86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4843C66" w14:textId="77777777" w:rsidR="00434033" w:rsidRPr="00CF6E6F" w:rsidRDefault="00434033" w:rsidP="00434033">
      <w:pPr>
        <w:widowControl w:val="0"/>
        <w:autoSpaceDE w:val="0"/>
        <w:autoSpaceDN w:val="0"/>
        <w:spacing w:before="68" w:after="0" w:line="240" w:lineRule="auto"/>
        <w:ind w:left="86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0DE4C7" w14:textId="77777777" w:rsidR="00434033" w:rsidRPr="00CF6E6F" w:rsidRDefault="00434033" w:rsidP="00434033">
      <w:pPr>
        <w:widowControl w:val="0"/>
        <w:autoSpaceDE w:val="0"/>
        <w:autoSpaceDN w:val="0"/>
        <w:spacing w:before="68" w:after="0" w:line="240" w:lineRule="auto"/>
        <w:ind w:left="86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DD5870" w14:textId="77777777" w:rsidR="00434033" w:rsidRPr="00CF6E6F" w:rsidRDefault="00434033" w:rsidP="00434033">
      <w:pPr>
        <w:widowControl w:val="0"/>
        <w:autoSpaceDE w:val="0"/>
        <w:autoSpaceDN w:val="0"/>
        <w:spacing w:before="68" w:after="0" w:line="240" w:lineRule="auto"/>
        <w:ind w:left="8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9682B3" w14:textId="77777777" w:rsidR="00434033" w:rsidRPr="00CF6E6F" w:rsidRDefault="00434033" w:rsidP="00434033">
      <w:pPr>
        <w:widowControl w:val="0"/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5117C3" w14:textId="77777777" w:rsidR="00434033" w:rsidRPr="00CF6E6F" w:rsidRDefault="00434033" w:rsidP="00434033">
      <w:pPr>
        <w:widowControl w:val="0"/>
        <w:autoSpaceDE w:val="0"/>
        <w:autoSpaceDN w:val="0"/>
        <w:spacing w:before="68" w:after="0" w:line="240" w:lineRule="auto"/>
        <w:ind w:left="8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033CB5" w14:textId="77777777" w:rsidR="008A5747" w:rsidRDefault="00434033" w:rsidP="00434033">
      <w:pPr>
        <w:widowControl w:val="0"/>
        <w:autoSpaceDE w:val="0"/>
        <w:autoSpaceDN w:val="0"/>
        <w:spacing w:before="68" w:after="0" w:line="240" w:lineRule="auto"/>
        <w:ind w:left="862"/>
        <w:rPr>
          <w:rFonts w:ascii="Times New Roman" w:eastAsia="Times New Roman" w:hAnsi="Times New Roman" w:cs="Times New Roman"/>
          <w:sz w:val="28"/>
          <w:szCs w:val="24"/>
        </w:rPr>
      </w:pPr>
      <w:r w:rsidRPr="00CF6E6F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</w:t>
      </w:r>
    </w:p>
    <w:p w14:paraId="3D227BAE" w14:textId="77777777" w:rsidR="008A5747" w:rsidRDefault="008A5747" w:rsidP="00434033">
      <w:pPr>
        <w:widowControl w:val="0"/>
        <w:autoSpaceDE w:val="0"/>
        <w:autoSpaceDN w:val="0"/>
        <w:spacing w:before="68" w:after="0" w:line="240" w:lineRule="auto"/>
        <w:ind w:left="862"/>
        <w:rPr>
          <w:rFonts w:ascii="Times New Roman" w:eastAsia="Times New Roman" w:hAnsi="Times New Roman" w:cs="Times New Roman"/>
          <w:sz w:val="28"/>
          <w:szCs w:val="24"/>
        </w:rPr>
      </w:pPr>
    </w:p>
    <w:p w14:paraId="42094092" w14:textId="073CA8C0" w:rsidR="00434033" w:rsidRDefault="00434033" w:rsidP="008A5747">
      <w:pPr>
        <w:widowControl w:val="0"/>
        <w:autoSpaceDE w:val="0"/>
        <w:autoSpaceDN w:val="0"/>
        <w:spacing w:before="68" w:after="0" w:line="240" w:lineRule="auto"/>
        <w:ind w:left="862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F6E6F">
        <w:rPr>
          <w:rFonts w:ascii="Times New Roman" w:eastAsia="Times New Roman" w:hAnsi="Times New Roman" w:cs="Times New Roman"/>
          <w:sz w:val="28"/>
          <w:szCs w:val="24"/>
        </w:rPr>
        <w:t>Рубцовск, 202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4 </w:t>
      </w:r>
      <w:r w:rsidRPr="00CF6E6F">
        <w:rPr>
          <w:rFonts w:ascii="Times New Roman" w:eastAsia="Times New Roman" w:hAnsi="Times New Roman" w:cs="Times New Roman"/>
          <w:sz w:val="28"/>
          <w:szCs w:val="24"/>
        </w:rPr>
        <w:t>г.</w:t>
      </w:r>
    </w:p>
    <w:p w14:paraId="34E63023" w14:textId="77777777" w:rsidR="008A5747" w:rsidRPr="008A5747" w:rsidRDefault="008A5747" w:rsidP="008A57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center"/>
        <w:textAlignment w:val="baseline"/>
        <w:rPr>
          <w:sz w:val="28"/>
          <w:szCs w:val="28"/>
        </w:rPr>
      </w:pPr>
      <w:r w:rsidRPr="008A5747">
        <w:rPr>
          <w:rStyle w:val="sc-djvmmf"/>
          <w:sz w:val="28"/>
          <w:szCs w:val="28"/>
          <w:bdr w:val="none" w:sz="0" w:space="0" w:color="auto" w:frame="1"/>
        </w:rPr>
        <w:lastRenderedPageBreak/>
        <w:t>Проект «Сказочный мир: создание анимационного мультфильма»</w:t>
      </w:r>
    </w:p>
    <w:p w14:paraId="7DD183E8" w14:textId="77777777" w:rsidR="008A5747" w:rsidRPr="008A5747" w:rsidRDefault="008A5747" w:rsidP="008A574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A5747">
        <w:rPr>
          <w:rStyle w:val="sc-djvmmf"/>
          <w:sz w:val="28"/>
          <w:szCs w:val="28"/>
          <w:bdr w:val="none" w:sz="0" w:space="0" w:color="auto" w:frame="1"/>
        </w:rPr>
        <w:t>Цель проекта</w:t>
      </w:r>
    </w:p>
    <w:p w14:paraId="69BE4946" w14:textId="77777777" w:rsidR="008A5747" w:rsidRPr="008A5747" w:rsidRDefault="008A5747" w:rsidP="008A5747">
      <w:pPr>
        <w:pStyle w:val="sc-iie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>Развитие творческих способностей и эстетического вкуса у детей старшего дошкольного возраста путём создания анимационного мультфильма на основе русских народных сказок.</w:t>
      </w:r>
    </w:p>
    <w:p w14:paraId="440DF525" w14:textId="77777777" w:rsidR="008A5747" w:rsidRPr="008A5747" w:rsidRDefault="008A5747" w:rsidP="008A574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A5747">
        <w:rPr>
          <w:rStyle w:val="sc-djvmmf"/>
          <w:sz w:val="28"/>
          <w:szCs w:val="28"/>
          <w:bdr w:val="none" w:sz="0" w:space="0" w:color="auto" w:frame="1"/>
        </w:rPr>
        <w:t>Возраст участников</w:t>
      </w:r>
    </w:p>
    <w:p w14:paraId="668269CD" w14:textId="77777777" w:rsidR="008A5747" w:rsidRPr="008A5747" w:rsidRDefault="008A5747" w:rsidP="008A5747">
      <w:pPr>
        <w:pStyle w:val="sc-iie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>6-7 лет</w:t>
      </w:r>
    </w:p>
    <w:p w14:paraId="3421C3C0" w14:textId="77777777" w:rsidR="008A5747" w:rsidRPr="008A5747" w:rsidRDefault="008A5747" w:rsidP="008A574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A5747">
        <w:rPr>
          <w:rStyle w:val="sc-djvmmf"/>
          <w:sz w:val="28"/>
          <w:szCs w:val="28"/>
          <w:bdr w:val="none" w:sz="0" w:space="0" w:color="auto" w:frame="1"/>
        </w:rPr>
        <w:t>Общая структура проекта</w:t>
      </w:r>
    </w:p>
    <w:p w14:paraId="0E5F7445" w14:textId="77777777" w:rsidR="008A5747" w:rsidRPr="008A5747" w:rsidRDefault="008A5747" w:rsidP="008A5747">
      <w:pPr>
        <w:pStyle w:val="sc-iie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>Проект состоит из восьми последовательных этапов, охватывающих подготовку, создание и реализацию анимационного фильма на основе известных детских сказок.</w:t>
      </w:r>
    </w:p>
    <w:p w14:paraId="7EFC3488" w14:textId="77777777" w:rsidR="008A5747" w:rsidRPr="008A5747" w:rsidRDefault="008A5747" w:rsidP="008A574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bCs w:val="0"/>
          <w:i/>
          <w:iCs/>
          <w:sz w:val="28"/>
          <w:szCs w:val="28"/>
        </w:rPr>
      </w:pPr>
      <w:r w:rsidRPr="008A5747">
        <w:rPr>
          <w:rStyle w:val="sc-djvmmf"/>
          <w:b w:val="0"/>
          <w:bCs w:val="0"/>
          <w:i/>
          <w:iCs/>
          <w:sz w:val="28"/>
          <w:szCs w:val="28"/>
          <w:bdr w:val="none" w:sz="0" w:space="0" w:color="auto" w:frame="1"/>
        </w:rPr>
        <w:t>Описание этапов</w:t>
      </w:r>
    </w:p>
    <w:p w14:paraId="2C7851D3" w14:textId="77777777" w:rsidR="008A5747" w:rsidRPr="008A5747" w:rsidRDefault="008A5747" w:rsidP="008A5747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8A5747">
        <w:rPr>
          <w:rStyle w:val="sc-djvmmf"/>
          <w:b w:val="0"/>
          <w:bCs w:val="0"/>
          <w:sz w:val="28"/>
          <w:szCs w:val="28"/>
          <w:bdr w:val="none" w:sz="0" w:space="0" w:color="auto" w:frame="1"/>
        </w:rPr>
        <w:t xml:space="preserve">Этап 1. </w:t>
      </w:r>
      <w:r w:rsidRPr="008A5747">
        <w:rPr>
          <w:rStyle w:val="sc-djvmmf"/>
          <w:sz w:val="28"/>
          <w:szCs w:val="28"/>
          <w:bdr w:val="none" w:sz="0" w:space="0" w:color="auto" w:frame="1"/>
        </w:rPr>
        <w:t>Знакомство с проектом</w:t>
      </w:r>
    </w:p>
    <w:p w14:paraId="1EE7CE6A" w14:textId="77777777" w:rsidR="008A5747" w:rsidRPr="008A5747" w:rsidRDefault="008A5747" w:rsidP="008A5747">
      <w:pPr>
        <w:pStyle w:val="sc-dwvmhp"/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>Представьте воспитанникам проект, связанный с русским народным творчеством.</w:t>
      </w:r>
    </w:p>
    <w:p w14:paraId="3DE68C47" w14:textId="77777777" w:rsidR="008A5747" w:rsidRPr="008A5747" w:rsidRDefault="008A5747" w:rsidP="008A5747">
      <w:pPr>
        <w:pStyle w:val="sc-dwvmhp"/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>Покажите короткие отрывки популярных мультфильмов по мотивам сказок.</w:t>
      </w:r>
    </w:p>
    <w:p w14:paraId="50A05C7B" w14:textId="77777777" w:rsidR="008A5747" w:rsidRPr="008A5747" w:rsidRDefault="008A5747" w:rsidP="008A5747">
      <w:pPr>
        <w:pStyle w:val="sc-dwvmhp"/>
        <w:numPr>
          <w:ilvl w:val="0"/>
          <w:numId w:val="1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>Проведите игровую беседу, обсудите любимые сказки и предпочтения детей.</w:t>
      </w:r>
    </w:p>
    <w:p w14:paraId="3308A89C" w14:textId="77777777" w:rsidR="008A5747" w:rsidRPr="008A5747" w:rsidRDefault="008A5747" w:rsidP="008A5747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8A5747">
        <w:rPr>
          <w:rStyle w:val="sc-djvmmf"/>
          <w:b w:val="0"/>
          <w:bCs w:val="0"/>
          <w:sz w:val="28"/>
          <w:szCs w:val="28"/>
          <w:bdr w:val="none" w:sz="0" w:space="0" w:color="auto" w:frame="1"/>
        </w:rPr>
        <w:t xml:space="preserve">Этап 2. </w:t>
      </w:r>
      <w:r w:rsidRPr="008A5747">
        <w:rPr>
          <w:rStyle w:val="sc-djvmmf"/>
          <w:sz w:val="28"/>
          <w:szCs w:val="28"/>
          <w:bdr w:val="none" w:sz="0" w:space="0" w:color="auto" w:frame="1"/>
        </w:rPr>
        <w:t>Погружение в мир сказок</w:t>
      </w:r>
    </w:p>
    <w:p w14:paraId="6E393EE9" w14:textId="77777777" w:rsidR="008A5747" w:rsidRPr="008A5747" w:rsidRDefault="008A5747" w:rsidP="008A5747">
      <w:pPr>
        <w:pStyle w:val="sc-dwvmhp"/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>Прочитайте вслух классические русские народные сказки (например, «Колобок», «Три поросенка»).</w:t>
      </w:r>
    </w:p>
    <w:p w14:paraId="252F7379" w14:textId="77777777" w:rsidR="008A5747" w:rsidRPr="008A5747" w:rsidRDefault="008A5747" w:rsidP="008A5747">
      <w:pPr>
        <w:pStyle w:val="sc-dwvmhp"/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>Организуйте экскурсию в библиотеку, посмотрите иллюстрации к сказкам.</w:t>
      </w:r>
    </w:p>
    <w:p w14:paraId="286DA221" w14:textId="77777777" w:rsidR="008A5747" w:rsidRPr="008A5747" w:rsidRDefault="008A5747" w:rsidP="008A5747">
      <w:pPr>
        <w:pStyle w:val="sc-dwvmhp"/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>Предложите игру-квест «Путешествие по сказочной тропинке», где дети смогут познакомиться с главными героями сказок.</w:t>
      </w:r>
    </w:p>
    <w:p w14:paraId="10F1962C" w14:textId="77777777" w:rsidR="008A5747" w:rsidRPr="008A5747" w:rsidRDefault="008A5747" w:rsidP="008A5747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8A5747">
        <w:rPr>
          <w:rStyle w:val="sc-djvmmf"/>
          <w:b w:val="0"/>
          <w:bCs w:val="0"/>
          <w:sz w:val="28"/>
          <w:szCs w:val="28"/>
          <w:bdr w:val="none" w:sz="0" w:space="0" w:color="auto" w:frame="1"/>
        </w:rPr>
        <w:t xml:space="preserve">Этап 3. </w:t>
      </w:r>
      <w:r w:rsidRPr="008A5747">
        <w:rPr>
          <w:rStyle w:val="sc-djvmmf"/>
          <w:sz w:val="28"/>
          <w:szCs w:val="28"/>
          <w:bdr w:val="none" w:sz="0" w:space="0" w:color="auto" w:frame="1"/>
        </w:rPr>
        <w:t>Создание персонажа</w:t>
      </w:r>
    </w:p>
    <w:p w14:paraId="1F1AC2B8" w14:textId="77777777" w:rsidR="008A5747" w:rsidRPr="008A5747" w:rsidRDefault="008A5747" w:rsidP="008A5747">
      <w:pPr>
        <w:pStyle w:val="sc-dwvmhp"/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>Предложите детям нарисовать любимого сказочного героя.</w:t>
      </w:r>
    </w:p>
    <w:p w14:paraId="60ACD12D" w14:textId="77777777" w:rsidR="008A5747" w:rsidRPr="008A5747" w:rsidRDefault="008A5747" w:rsidP="008A5747">
      <w:pPr>
        <w:pStyle w:val="sc-dwvmhp"/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>Помогите выбрать главного героя мультфильма и обсудить его характер.</w:t>
      </w:r>
    </w:p>
    <w:p w14:paraId="60E19E5C" w14:textId="77777777" w:rsidR="008A5747" w:rsidRPr="008A5747" w:rsidRDefault="008A5747" w:rsidP="008A5747">
      <w:pPr>
        <w:pStyle w:val="sc-dwvmhp"/>
        <w:numPr>
          <w:ilvl w:val="0"/>
          <w:numId w:val="1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>Сделайте вместе эскизы персонажей и декораций.</w:t>
      </w:r>
    </w:p>
    <w:p w14:paraId="4A8528A8" w14:textId="77777777" w:rsidR="008A5747" w:rsidRPr="008A5747" w:rsidRDefault="008A5747" w:rsidP="008A5747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8A5747">
        <w:rPr>
          <w:rStyle w:val="sc-djvmmf"/>
          <w:b w:val="0"/>
          <w:bCs w:val="0"/>
          <w:sz w:val="28"/>
          <w:szCs w:val="28"/>
          <w:bdr w:val="none" w:sz="0" w:space="0" w:color="auto" w:frame="1"/>
        </w:rPr>
        <w:lastRenderedPageBreak/>
        <w:t xml:space="preserve">Этап 4. </w:t>
      </w:r>
      <w:r w:rsidRPr="008A5747">
        <w:rPr>
          <w:rStyle w:val="sc-djvmmf"/>
          <w:sz w:val="28"/>
          <w:szCs w:val="28"/>
          <w:bdr w:val="none" w:sz="0" w:space="0" w:color="auto" w:frame="1"/>
        </w:rPr>
        <w:t>Подготовка реквизита и декораций</w:t>
      </w:r>
    </w:p>
    <w:p w14:paraId="71758AD2" w14:textId="77777777" w:rsidR="008A5747" w:rsidRPr="008A5747" w:rsidRDefault="008A5747" w:rsidP="008A5747">
      <w:pPr>
        <w:pStyle w:val="sc-dwvmhp"/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>Создайте макеты героев и фоновые элементы из бумаги, ткани, пластилина.</w:t>
      </w:r>
    </w:p>
    <w:p w14:paraId="455B99AB" w14:textId="77777777" w:rsidR="008A5747" w:rsidRPr="008A5747" w:rsidRDefault="008A5747" w:rsidP="008A5747">
      <w:pPr>
        <w:pStyle w:val="sc-dwvmhp"/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 xml:space="preserve">Используйте конструктор </w:t>
      </w:r>
      <w:proofErr w:type="spellStart"/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>Lego</w:t>
      </w:r>
      <w:proofErr w:type="spellEnd"/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 xml:space="preserve"> для постройки домов и мостов.</w:t>
      </w:r>
    </w:p>
    <w:p w14:paraId="662306DE" w14:textId="77777777" w:rsidR="008A5747" w:rsidRPr="008A5747" w:rsidRDefault="008A5747" w:rsidP="008A5747">
      <w:pPr>
        <w:pStyle w:val="sc-dwvmhp"/>
        <w:numPr>
          <w:ilvl w:val="0"/>
          <w:numId w:val="1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>Привлеките родителей для помощи в изготовлении сложных деталей.</w:t>
      </w:r>
    </w:p>
    <w:p w14:paraId="68CB5301" w14:textId="77777777" w:rsidR="008A5747" w:rsidRPr="008A5747" w:rsidRDefault="008A5747" w:rsidP="008A5747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8A5747">
        <w:rPr>
          <w:rStyle w:val="sc-djvmmf"/>
          <w:b w:val="0"/>
          <w:bCs w:val="0"/>
          <w:sz w:val="28"/>
          <w:szCs w:val="28"/>
          <w:bdr w:val="none" w:sz="0" w:space="0" w:color="auto" w:frame="1"/>
        </w:rPr>
        <w:t xml:space="preserve">Этап 5. </w:t>
      </w:r>
      <w:r w:rsidRPr="008A5747">
        <w:rPr>
          <w:rStyle w:val="sc-djvmmf"/>
          <w:sz w:val="28"/>
          <w:szCs w:val="28"/>
          <w:bdr w:val="none" w:sz="0" w:space="0" w:color="auto" w:frame="1"/>
        </w:rPr>
        <w:t>Съемка мультфильма</w:t>
      </w:r>
    </w:p>
    <w:p w14:paraId="5B3C3DD4" w14:textId="77777777" w:rsidR="008A5747" w:rsidRPr="008A5747" w:rsidRDefault="008A5747" w:rsidP="008A5747">
      <w:pPr>
        <w:pStyle w:val="sc-dwvmhp"/>
        <w:numPr>
          <w:ilvl w:val="0"/>
          <w:numId w:val="1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>Объясните принцип работы покадровой анимации (</w:t>
      </w:r>
      <w:proofErr w:type="spellStart"/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>Stop</w:t>
      </w:r>
      <w:proofErr w:type="spellEnd"/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>Motion</w:t>
      </w:r>
      <w:proofErr w:type="spellEnd"/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>).</w:t>
      </w:r>
    </w:p>
    <w:p w14:paraId="311CE082" w14:textId="77777777" w:rsidR="008A5747" w:rsidRPr="008A5747" w:rsidRDefault="008A5747" w:rsidP="008A5747">
      <w:pPr>
        <w:pStyle w:val="sc-dwvmhp"/>
        <w:numPr>
          <w:ilvl w:val="0"/>
          <w:numId w:val="1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>Научитесь правильно перемещать объекты и строить кадры.</w:t>
      </w:r>
    </w:p>
    <w:p w14:paraId="3BDDA3AF" w14:textId="77777777" w:rsidR="008A5747" w:rsidRPr="008A5747" w:rsidRDefault="008A5747" w:rsidP="008A5747">
      <w:pPr>
        <w:pStyle w:val="sc-dwvmhp"/>
        <w:numPr>
          <w:ilvl w:val="0"/>
          <w:numId w:val="1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>Запишите первый эпизод мультфильма, следуя заранее разработанному сценарию.</w:t>
      </w:r>
    </w:p>
    <w:p w14:paraId="40DD3CDA" w14:textId="77777777" w:rsidR="008A5747" w:rsidRPr="008A5747" w:rsidRDefault="008A5747" w:rsidP="008A5747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8A5747">
        <w:rPr>
          <w:rStyle w:val="sc-djvmmf"/>
          <w:b w:val="0"/>
          <w:bCs w:val="0"/>
          <w:sz w:val="28"/>
          <w:szCs w:val="28"/>
          <w:bdr w:val="none" w:sz="0" w:space="0" w:color="auto" w:frame="1"/>
        </w:rPr>
        <w:t xml:space="preserve">Этап 6. </w:t>
      </w:r>
      <w:r w:rsidRPr="008A5747">
        <w:rPr>
          <w:rStyle w:val="sc-djvmmf"/>
          <w:sz w:val="28"/>
          <w:szCs w:val="28"/>
          <w:bdr w:val="none" w:sz="0" w:space="0" w:color="auto" w:frame="1"/>
        </w:rPr>
        <w:t>Монтаж и звукозапись</w:t>
      </w:r>
    </w:p>
    <w:p w14:paraId="02744D97" w14:textId="77777777" w:rsidR="008A5747" w:rsidRPr="008A5747" w:rsidRDefault="008A5747" w:rsidP="008A5747">
      <w:pPr>
        <w:pStyle w:val="sc-dwvmhp"/>
        <w:numPr>
          <w:ilvl w:val="0"/>
          <w:numId w:val="2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 xml:space="preserve">Объедините отдельные фрагменты в единый ролик с помощью простой программы (например, </w:t>
      </w:r>
      <w:proofErr w:type="spellStart"/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>iMovie</w:t>
      </w:r>
      <w:proofErr w:type="spellEnd"/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 xml:space="preserve"> или </w:t>
      </w:r>
      <w:proofErr w:type="spellStart"/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>KineMaster</w:t>
      </w:r>
      <w:proofErr w:type="spellEnd"/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>).</w:t>
      </w:r>
    </w:p>
    <w:p w14:paraId="42D15DE4" w14:textId="77777777" w:rsidR="008A5747" w:rsidRPr="008A5747" w:rsidRDefault="008A5747" w:rsidP="008A5747">
      <w:pPr>
        <w:pStyle w:val="sc-dwvmhp"/>
        <w:numPr>
          <w:ilvl w:val="0"/>
          <w:numId w:val="2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>Добавьте музыкальное сопровождение и голосовую озвучку.</w:t>
      </w:r>
    </w:p>
    <w:p w14:paraId="750BCAF8" w14:textId="77777777" w:rsidR="008A5747" w:rsidRPr="008A5747" w:rsidRDefault="008A5747" w:rsidP="008A5747">
      <w:pPr>
        <w:pStyle w:val="sc-dwvmhp"/>
        <w:numPr>
          <w:ilvl w:val="0"/>
          <w:numId w:val="2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>Поэкспериментируйте с эффектами и фильтрами, чтобы придать фильму особую выразительность.</w:t>
      </w:r>
    </w:p>
    <w:p w14:paraId="60768673" w14:textId="77777777" w:rsidR="008A5747" w:rsidRPr="008A5747" w:rsidRDefault="008A5747" w:rsidP="008A5747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8A5747">
        <w:rPr>
          <w:rStyle w:val="sc-djvmmf"/>
          <w:b w:val="0"/>
          <w:bCs w:val="0"/>
          <w:sz w:val="28"/>
          <w:szCs w:val="28"/>
          <w:bdr w:val="none" w:sz="0" w:space="0" w:color="auto" w:frame="1"/>
        </w:rPr>
        <w:t xml:space="preserve">Этап 7. </w:t>
      </w:r>
      <w:r w:rsidRPr="008A5747">
        <w:rPr>
          <w:rStyle w:val="sc-djvmmf"/>
          <w:sz w:val="28"/>
          <w:szCs w:val="28"/>
          <w:bdr w:val="none" w:sz="0" w:space="0" w:color="auto" w:frame="1"/>
        </w:rPr>
        <w:t>Завершение проекта и презентация</w:t>
      </w:r>
    </w:p>
    <w:p w14:paraId="3E10DB72" w14:textId="77777777" w:rsidR="008A5747" w:rsidRPr="008A5747" w:rsidRDefault="008A5747" w:rsidP="008A5747">
      <w:pPr>
        <w:pStyle w:val="sc-dwvmhp"/>
        <w:numPr>
          <w:ilvl w:val="0"/>
          <w:numId w:val="2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>Отредактируйте готовый фильм, устраните мелкие недостатки.</w:t>
      </w:r>
    </w:p>
    <w:p w14:paraId="27BF6CF2" w14:textId="77777777" w:rsidR="008A5747" w:rsidRPr="008A5747" w:rsidRDefault="008A5747" w:rsidP="008A5747">
      <w:pPr>
        <w:pStyle w:val="sc-dwvmhp"/>
        <w:numPr>
          <w:ilvl w:val="0"/>
          <w:numId w:val="2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>Подготовьтесь к публичной демонстрации мультфильма.</w:t>
      </w:r>
    </w:p>
    <w:p w14:paraId="75C35328" w14:textId="77777777" w:rsidR="008A5747" w:rsidRPr="008A5747" w:rsidRDefault="008A5747" w:rsidP="008A5747">
      <w:pPr>
        <w:pStyle w:val="sc-dwvmhp"/>
        <w:numPr>
          <w:ilvl w:val="0"/>
          <w:numId w:val="2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>Продемонстрируйте фильм гостям и другим группам детского сада.</w:t>
      </w:r>
    </w:p>
    <w:p w14:paraId="615A1E2A" w14:textId="77777777" w:rsidR="008A5747" w:rsidRPr="008A5747" w:rsidRDefault="008A5747" w:rsidP="008A5747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8A5747">
        <w:rPr>
          <w:rStyle w:val="sc-djvmmf"/>
          <w:b w:val="0"/>
          <w:bCs w:val="0"/>
          <w:sz w:val="28"/>
          <w:szCs w:val="28"/>
          <w:bdr w:val="none" w:sz="0" w:space="0" w:color="auto" w:frame="1"/>
        </w:rPr>
        <w:t xml:space="preserve">Этап 8. </w:t>
      </w:r>
      <w:r w:rsidRPr="008A5747">
        <w:rPr>
          <w:rStyle w:val="sc-djvmmf"/>
          <w:sz w:val="28"/>
          <w:szCs w:val="28"/>
          <w:bdr w:val="none" w:sz="0" w:space="0" w:color="auto" w:frame="1"/>
        </w:rPr>
        <w:t>Анализ и рефлексия</w:t>
      </w:r>
    </w:p>
    <w:p w14:paraId="59441C2E" w14:textId="77777777" w:rsidR="008A5747" w:rsidRPr="008A5747" w:rsidRDefault="008A5747" w:rsidP="008A5747">
      <w:pPr>
        <w:pStyle w:val="sc-dwvmhp"/>
        <w:numPr>
          <w:ilvl w:val="0"/>
          <w:numId w:val="2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>Обсудите впечатления детей и их успехи.</w:t>
      </w:r>
    </w:p>
    <w:p w14:paraId="24F9F245" w14:textId="77777777" w:rsidR="008A5747" w:rsidRPr="008A5747" w:rsidRDefault="008A5747" w:rsidP="008A5747">
      <w:pPr>
        <w:pStyle w:val="sc-dwvmhp"/>
        <w:numPr>
          <w:ilvl w:val="0"/>
          <w:numId w:val="2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>Зафиксируйте положительные стороны проекта и выявленные трудности.</w:t>
      </w:r>
    </w:p>
    <w:p w14:paraId="23D00793" w14:textId="77777777" w:rsidR="008A5747" w:rsidRPr="008A5747" w:rsidRDefault="008A5747" w:rsidP="008A5747">
      <w:pPr>
        <w:pStyle w:val="sc-dwvmhp"/>
        <w:numPr>
          <w:ilvl w:val="0"/>
          <w:numId w:val="2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pacing w:val="-5"/>
          <w:sz w:val="28"/>
          <w:szCs w:val="28"/>
        </w:rPr>
      </w:pPr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>Составьте рекомендации по проведению аналогичного проекта в будущем.</w:t>
      </w:r>
    </w:p>
    <w:p w14:paraId="7EBF6951" w14:textId="77777777" w:rsidR="008A5747" w:rsidRPr="008A5747" w:rsidRDefault="008A5747" w:rsidP="008A574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8A5747">
        <w:rPr>
          <w:rStyle w:val="sc-djvmmf"/>
          <w:b w:val="0"/>
          <w:bCs w:val="0"/>
          <w:sz w:val="28"/>
          <w:szCs w:val="28"/>
          <w:bdr w:val="none" w:sz="0" w:space="0" w:color="auto" w:frame="1"/>
        </w:rPr>
        <w:t>Итог</w:t>
      </w:r>
    </w:p>
    <w:p w14:paraId="7F45171A" w14:textId="6EEFA94F" w:rsidR="008A5747" w:rsidRPr="008A5747" w:rsidRDefault="008A5747" w:rsidP="008A5747">
      <w:pPr>
        <w:pStyle w:val="sc-iie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pacing w:val="-5"/>
          <w:sz w:val="28"/>
          <w:szCs w:val="28"/>
        </w:rPr>
      </w:pPr>
      <w:r w:rsidRPr="008A5747">
        <w:rPr>
          <w:rStyle w:val="sc-djvmmf"/>
          <w:spacing w:val="-5"/>
          <w:sz w:val="28"/>
          <w:szCs w:val="28"/>
          <w:bdr w:val="none" w:sz="0" w:space="0" w:color="auto" w:frame="1"/>
        </w:rPr>
        <w:t>Данный проект помогает развить воображение, мелкую моторику, пространственное восприятие и чувство ответственности у детей. Важно отметить, что совместная работа способствует формированию навыков сотрудничества и улучшает эмоциональное состояние ребёнка.</w:t>
      </w:r>
      <w:bookmarkStart w:id="0" w:name="_GoBack"/>
      <w:bookmarkEnd w:id="0"/>
    </w:p>
    <w:sectPr w:rsidR="008A5747" w:rsidRPr="008A5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F6A67"/>
    <w:multiLevelType w:val="multilevel"/>
    <w:tmpl w:val="6E70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21028"/>
    <w:multiLevelType w:val="multilevel"/>
    <w:tmpl w:val="05A6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466CA"/>
    <w:multiLevelType w:val="multilevel"/>
    <w:tmpl w:val="1D58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41D14"/>
    <w:multiLevelType w:val="multilevel"/>
    <w:tmpl w:val="91AA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646A4"/>
    <w:multiLevelType w:val="multilevel"/>
    <w:tmpl w:val="6686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C033E"/>
    <w:multiLevelType w:val="multilevel"/>
    <w:tmpl w:val="FD6E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650859"/>
    <w:multiLevelType w:val="multilevel"/>
    <w:tmpl w:val="004E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6A68B2"/>
    <w:multiLevelType w:val="multilevel"/>
    <w:tmpl w:val="8608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017DA2"/>
    <w:multiLevelType w:val="multilevel"/>
    <w:tmpl w:val="18FE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5C6963"/>
    <w:multiLevelType w:val="multilevel"/>
    <w:tmpl w:val="B5A6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86F5F"/>
    <w:multiLevelType w:val="multilevel"/>
    <w:tmpl w:val="983C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846D06"/>
    <w:multiLevelType w:val="multilevel"/>
    <w:tmpl w:val="76F4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72091B"/>
    <w:multiLevelType w:val="multilevel"/>
    <w:tmpl w:val="FDF2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DD6757"/>
    <w:multiLevelType w:val="multilevel"/>
    <w:tmpl w:val="A300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770255"/>
    <w:multiLevelType w:val="multilevel"/>
    <w:tmpl w:val="453A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7D4F36"/>
    <w:multiLevelType w:val="multilevel"/>
    <w:tmpl w:val="1E10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E6FBD"/>
    <w:multiLevelType w:val="multilevel"/>
    <w:tmpl w:val="EF0C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332435"/>
    <w:multiLevelType w:val="multilevel"/>
    <w:tmpl w:val="673C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986BEB"/>
    <w:multiLevelType w:val="multilevel"/>
    <w:tmpl w:val="B462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197659"/>
    <w:multiLevelType w:val="multilevel"/>
    <w:tmpl w:val="177C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7F6520"/>
    <w:multiLevelType w:val="multilevel"/>
    <w:tmpl w:val="6ED4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D73123"/>
    <w:multiLevelType w:val="multilevel"/>
    <w:tmpl w:val="8FD0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99"/>
    <w:rsid w:val="00406599"/>
    <w:rsid w:val="00434033"/>
    <w:rsid w:val="008A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8E8F"/>
  <w15:chartTrackingRefBased/>
  <w15:docId w15:val="{0B267E86-8134-40A9-9A3B-9B9AD588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40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340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340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340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0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40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40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340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340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403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djvmmf">
    <w:name w:val="sc-djvmmf"/>
    <w:basedOn w:val="a0"/>
    <w:rsid w:val="00434033"/>
  </w:style>
  <w:style w:type="paragraph" w:customStyle="1" w:styleId="sc-iieem">
    <w:name w:val="sc-iieem"/>
    <w:basedOn w:val="a"/>
    <w:rsid w:val="0043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dwvmhp">
    <w:name w:val="sc-dwvmhp"/>
    <w:basedOn w:val="a"/>
    <w:rsid w:val="00434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5akademiadetst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2025-10-06T09:05:00Z</dcterms:created>
  <dcterms:modified xsi:type="dcterms:W3CDTF">2025-10-06T09:18:00Z</dcterms:modified>
</cp:coreProperties>
</file>